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51" w:rsidRPr="005523B8" w:rsidRDefault="00030B51" w:rsidP="00030B5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51">
        <w:rPr>
          <w:rFonts w:ascii="Times New Roman" w:hAnsi="Times New Roman" w:cs="Times New Roman"/>
          <w:b/>
          <w:sz w:val="28"/>
          <w:szCs w:val="24"/>
        </w:rPr>
        <w:t xml:space="preserve">Отчет по </w:t>
      </w:r>
      <w:r w:rsidRPr="00030B51">
        <w:rPr>
          <w:rFonts w:ascii="Times New Roman" w:hAnsi="Times New Roman" w:cs="Times New Roman"/>
          <w:b/>
          <w:sz w:val="28"/>
          <w:szCs w:val="24"/>
        </w:rPr>
        <w:t>мастер-классу</w:t>
      </w:r>
      <w:r w:rsidRPr="00030B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30B51">
        <w:rPr>
          <w:rFonts w:ascii="Times New Roman" w:hAnsi="Times New Roman" w:cs="Times New Roman"/>
          <w:b/>
          <w:sz w:val="28"/>
          <w:szCs w:val="24"/>
        </w:rPr>
        <w:t>по разработке интерактивных игр по нравственно патриотическому воспитанию</w:t>
      </w:r>
    </w:p>
    <w:p w:rsidR="00365B90" w:rsidRPr="00365B90" w:rsidRDefault="00030B51" w:rsidP="00365B90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марта на базе</w:t>
      </w:r>
      <w:r w:rsidR="00365B90" w:rsidRPr="00365B90">
        <w:rPr>
          <w:color w:val="000000"/>
          <w:sz w:val="28"/>
          <w:szCs w:val="28"/>
        </w:rPr>
        <w:t xml:space="preserve"> </w:t>
      </w:r>
      <w:r w:rsidR="00365B90" w:rsidRPr="00365B90">
        <w:rPr>
          <w:color w:val="000000"/>
          <w:sz w:val="28"/>
          <w:szCs w:val="28"/>
        </w:rPr>
        <w:t>МАДОУ детский сад №3 «Тополёк»</w:t>
      </w:r>
      <w:r w:rsidR="00365B90" w:rsidRPr="00365B90">
        <w:rPr>
          <w:color w:val="000000"/>
          <w:sz w:val="28"/>
          <w:szCs w:val="28"/>
        </w:rPr>
        <w:t xml:space="preserve"> прошел мастер-класс по разработке интерактивным игр для дошкольников по нравственно-патриотическому воспитанию. Наш педагог, </w:t>
      </w:r>
      <w:proofErr w:type="spellStart"/>
      <w:r w:rsidR="00365B90" w:rsidRPr="00365B90">
        <w:rPr>
          <w:color w:val="000000"/>
          <w:sz w:val="28"/>
          <w:szCs w:val="28"/>
        </w:rPr>
        <w:t>Матакова</w:t>
      </w:r>
      <w:proofErr w:type="spellEnd"/>
      <w:r w:rsidR="00365B90" w:rsidRPr="00365B90">
        <w:rPr>
          <w:color w:val="000000"/>
          <w:sz w:val="28"/>
          <w:szCs w:val="28"/>
        </w:rPr>
        <w:t xml:space="preserve"> Ирина Ивановна, показала и рассказала нашим гостям, как можно разработать интерактивную игру в графическом редакторе «Сова». </w:t>
      </w:r>
    </w:p>
    <w:p w:rsidR="00920F0C" w:rsidRPr="00365B90" w:rsidRDefault="00920F0C" w:rsidP="00115091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5B90">
        <w:rPr>
          <w:rStyle w:val="c0"/>
          <w:color w:val="000000"/>
          <w:sz w:val="28"/>
          <w:szCs w:val="28"/>
        </w:rPr>
        <w:t>Современные психологи утверждают, что базовая потребность человека — игра. То, чему мы учимся с самого детства, то и во взрослой жизни любим больше всего. Спортивные, интеллектуальные, обучающие, компьютерные — игры бывают самые разные.</w:t>
      </w:r>
    </w:p>
    <w:p w:rsidR="00920F0C" w:rsidRPr="00365B90" w:rsidRDefault="00920F0C" w:rsidP="00365B90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5B90">
        <w:rPr>
          <w:rStyle w:val="c0"/>
          <w:color w:val="000000"/>
          <w:sz w:val="28"/>
          <w:szCs w:val="28"/>
        </w:rPr>
        <w:t>Современных детей повсюду окружают инновационные технологии, большую часть из которых занимают компьютерные.</w:t>
      </w:r>
    </w:p>
    <w:p w:rsidR="00920F0C" w:rsidRPr="00365B90" w:rsidRDefault="00920F0C" w:rsidP="00365B90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65B90">
        <w:rPr>
          <w:rStyle w:val="c17"/>
          <w:i/>
          <w:iCs/>
          <w:color w:val="000000"/>
          <w:sz w:val="28"/>
          <w:szCs w:val="28"/>
        </w:rPr>
        <w:t xml:space="preserve">- </w:t>
      </w:r>
      <w:r w:rsidRPr="00365B90">
        <w:rPr>
          <w:rStyle w:val="c17"/>
          <w:color w:val="000000"/>
          <w:sz w:val="28"/>
          <w:szCs w:val="28"/>
        </w:rPr>
        <w:t>Как вы считаете больше вреда или пользы приносят компьютерные технологии?</w:t>
      </w:r>
    </w:p>
    <w:p w:rsidR="00920F0C" w:rsidRPr="00365B90" w:rsidRDefault="00920F0C" w:rsidP="00365B90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365B90">
        <w:rPr>
          <w:rStyle w:val="c0"/>
          <w:color w:val="000000"/>
          <w:sz w:val="28"/>
          <w:szCs w:val="28"/>
        </w:rPr>
        <w:t>Да, вы правы,</w:t>
      </w:r>
      <w:r w:rsidRPr="00365B90">
        <w:rPr>
          <w:rStyle w:val="c0"/>
          <w:color w:val="000000"/>
          <w:sz w:val="28"/>
          <w:szCs w:val="28"/>
        </w:rPr>
        <w:t xml:space="preserve"> </w:t>
      </w:r>
      <w:r w:rsidRPr="00365B90">
        <w:rPr>
          <w:rStyle w:val="c0"/>
          <w:color w:val="000000"/>
          <w:sz w:val="28"/>
          <w:szCs w:val="28"/>
        </w:rPr>
        <w:t>полностью ограничить ребенка в использовании гаджетов</w:t>
      </w:r>
      <w:r w:rsidRPr="00365B90">
        <w:rPr>
          <w:rStyle w:val="c0"/>
          <w:color w:val="000000"/>
          <w:sz w:val="28"/>
          <w:szCs w:val="28"/>
        </w:rPr>
        <w:t xml:space="preserve"> </w:t>
      </w:r>
      <w:r w:rsidRPr="00365B90">
        <w:rPr>
          <w:rStyle w:val="c0"/>
          <w:color w:val="000000"/>
          <w:sz w:val="28"/>
          <w:szCs w:val="28"/>
        </w:rPr>
        <w:t>невозможно, поэтому необходимо разумно организовать взаимодействие с мультимедийными средствами. Для достижения этой цели я решила сама попробовать разработать обучающую, развивающую компьютерную игру для дошкольников.</w:t>
      </w:r>
    </w:p>
    <w:p w:rsidR="00365B90" w:rsidRPr="00920F0C" w:rsidRDefault="00365B90" w:rsidP="00365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сенситивным периодом для</w:t>
      </w:r>
      <w:r w:rsidRPr="0036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фундаментального </w:t>
      </w: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личности человека и очень важно подобрать такие</w:t>
      </w:r>
      <w:r w:rsidRPr="0036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</w:t>
      </w: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которые будут ориентированы на осознание и</w:t>
      </w:r>
      <w:r w:rsidRPr="0036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</w:t>
      </w: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гуманных взаимоотношений детей с окружающим миром и</w:t>
      </w:r>
      <w:r w:rsidRPr="0036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людьми. С этой </w:t>
      </w: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 значение интерактивных технологий трудно</w:t>
      </w:r>
      <w:r w:rsidRPr="0036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переоценить.</w:t>
      </w:r>
    </w:p>
    <w:p w:rsidR="00365B90" w:rsidRPr="00920F0C" w:rsidRDefault="00365B90" w:rsidP="00365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интерактивный - означает способность взаимодействовать или</w:t>
      </w:r>
    </w:p>
    <w:p w:rsidR="00365B90" w:rsidRDefault="00365B90" w:rsidP="0036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режиме беседы, диалога с чем-либо (например, компьютером) или</w:t>
      </w:r>
      <w:r w:rsidRPr="0036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кем-либо (человеком).</w:t>
      </w:r>
    </w:p>
    <w:p w:rsidR="00365B90" w:rsidRDefault="00365B90" w:rsidP="00365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 получили много знаний и массу положительных эмоций. Все остались довольны мастер-классом.</w:t>
      </w:r>
    </w:p>
    <w:p w:rsidR="00365B90" w:rsidRPr="00920F0C" w:rsidRDefault="00030B51" w:rsidP="00030B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ДОУ выражает благодарность всем педагогам принявших участие в мастер-классе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Огромное спасибо!</w:t>
      </w:r>
      <w:bookmarkStart w:id="0" w:name="_GoBack"/>
      <w:bookmarkEnd w:id="0"/>
    </w:p>
    <w:p w:rsidR="00365B90" w:rsidRPr="00365B90" w:rsidRDefault="00365B90" w:rsidP="00365B9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B90" w:rsidRPr="00365B90" w:rsidRDefault="00365B90" w:rsidP="00365B9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B90" w:rsidRPr="00365B90" w:rsidRDefault="00365B90" w:rsidP="00365B9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B90" w:rsidRPr="00365B90" w:rsidRDefault="00365B90" w:rsidP="00365B9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B90" w:rsidRPr="00365B90" w:rsidRDefault="00365B90" w:rsidP="00365B9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B90" w:rsidRPr="00365B90" w:rsidRDefault="00365B90" w:rsidP="00365B9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B90" w:rsidRPr="00365B90" w:rsidRDefault="00365B90" w:rsidP="00365B9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B90" w:rsidRPr="00365B90" w:rsidRDefault="00365B90" w:rsidP="00365B90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F34CA7" w:rsidRPr="00365B90" w:rsidRDefault="00F34CA7" w:rsidP="00920F0C">
      <w:pPr>
        <w:rPr>
          <w:rFonts w:ascii="Times New Roman" w:hAnsi="Times New Roman" w:cs="Times New Roman"/>
          <w:sz w:val="28"/>
          <w:szCs w:val="28"/>
        </w:rPr>
      </w:pPr>
    </w:p>
    <w:sectPr w:rsidR="00F34CA7" w:rsidRPr="0036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0A53"/>
    <w:multiLevelType w:val="multilevel"/>
    <w:tmpl w:val="986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6B"/>
    <w:rsid w:val="00030B51"/>
    <w:rsid w:val="00115091"/>
    <w:rsid w:val="00171933"/>
    <w:rsid w:val="002747B7"/>
    <w:rsid w:val="00365B90"/>
    <w:rsid w:val="00920F0C"/>
    <w:rsid w:val="00951EC2"/>
    <w:rsid w:val="00DD106B"/>
    <w:rsid w:val="00F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FC99"/>
  <w15:chartTrackingRefBased/>
  <w15:docId w15:val="{7F2AED83-4931-4D3F-993E-25748FC4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B7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9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0F0C"/>
  </w:style>
  <w:style w:type="character" w:customStyle="1" w:styleId="c17">
    <w:name w:val="c17"/>
    <w:basedOn w:val="a0"/>
    <w:rsid w:val="0092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cp:lastPrinted>2020-02-25T05:21:00Z</cp:lastPrinted>
  <dcterms:created xsi:type="dcterms:W3CDTF">2020-03-11T02:45:00Z</dcterms:created>
  <dcterms:modified xsi:type="dcterms:W3CDTF">2020-03-11T02:45:00Z</dcterms:modified>
</cp:coreProperties>
</file>